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69EDC" w14:textId="16689E30" w:rsidR="00C611E8" w:rsidRPr="00650CDA" w:rsidRDefault="00C611E8" w:rsidP="00766BE9">
      <w:pPr>
        <w:autoSpaceDE w:val="0"/>
        <w:autoSpaceDN w:val="0"/>
        <w:adjustRightInd w:val="0"/>
        <w:spacing w:after="0"/>
        <w:jc w:val="right"/>
        <w:rPr>
          <w:rFonts w:ascii="Calibri Light" w:hAnsi="Calibri Light" w:cs="Calibri Light"/>
          <w:i/>
          <w:sz w:val="20"/>
          <w:szCs w:val="20"/>
        </w:rPr>
      </w:pPr>
      <w:bookmarkStart w:id="0" w:name="_Hlk94696813"/>
      <w:r w:rsidRPr="00650CDA">
        <w:rPr>
          <w:rFonts w:ascii="Calibri Light" w:hAnsi="Calibri Light" w:cs="Calibri Light"/>
          <w:i/>
          <w:sz w:val="20"/>
          <w:szCs w:val="20"/>
        </w:rPr>
        <w:t>Załącznik nr 3</w:t>
      </w:r>
      <w:r w:rsidR="009B2206">
        <w:rPr>
          <w:rFonts w:ascii="Calibri Light" w:hAnsi="Calibri Light" w:cs="Calibri Light"/>
          <w:i/>
          <w:sz w:val="20"/>
          <w:szCs w:val="20"/>
        </w:rPr>
        <w:t>B</w:t>
      </w:r>
      <w:r w:rsidRPr="00650CDA">
        <w:rPr>
          <w:rFonts w:ascii="Calibri Light" w:hAnsi="Calibri Light" w:cs="Calibri Light"/>
          <w:i/>
          <w:sz w:val="20"/>
          <w:szCs w:val="20"/>
        </w:rPr>
        <w:t xml:space="preserve"> do SWZ</w:t>
      </w:r>
    </w:p>
    <w:p w14:paraId="780960D2" w14:textId="77777777" w:rsidR="00C611E8" w:rsidRPr="00650CDA" w:rsidRDefault="00C611E8" w:rsidP="00766BE9">
      <w:pPr>
        <w:autoSpaceDE w:val="0"/>
        <w:autoSpaceDN w:val="0"/>
        <w:adjustRightInd w:val="0"/>
        <w:spacing w:after="0"/>
        <w:jc w:val="right"/>
        <w:rPr>
          <w:rFonts w:ascii="Calibri Light" w:hAnsi="Calibri Light" w:cs="Calibri Light"/>
        </w:rPr>
      </w:pPr>
    </w:p>
    <w:p w14:paraId="1AD43EB8" w14:textId="77777777" w:rsidR="00C611E8" w:rsidRPr="00650CDA" w:rsidRDefault="00C611E8" w:rsidP="00766BE9">
      <w:pPr>
        <w:autoSpaceDE w:val="0"/>
        <w:autoSpaceDN w:val="0"/>
        <w:adjustRightInd w:val="0"/>
        <w:spacing w:after="0"/>
        <w:rPr>
          <w:rFonts w:ascii="Calibri Light" w:hAnsi="Calibri Light" w:cs="Calibri Light"/>
        </w:rPr>
      </w:pPr>
      <w:r w:rsidRPr="00650CDA">
        <w:rPr>
          <w:rFonts w:ascii="Calibri Light" w:hAnsi="Calibri Light" w:cs="Calibri Light"/>
        </w:rPr>
        <w:t>.................................................</w:t>
      </w:r>
    </w:p>
    <w:p w14:paraId="5B76D802" w14:textId="77777777" w:rsidR="00C611E8" w:rsidRPr="00650CDA" w:rsidRDefault="00C611E8" w:rsidP="00766BE9">
      <w:pPr>
        <w:autoSpaceDE w:val="0"/>
        <w:autoSpaceDN w:val="0"/>
        <w:adjustRightInd w:val="0"/>
        <w:spacing w:after="0"/>
        <w:rPr>
          <w:rFonts w:ascii="Calibri Light" w:hAnsi="Calibri Light" w:cs="Calibri Light"/>
          <w:sz w:val="16"/>
          <w:szCs w:val="16"/>
        </w:rPr>
      </w:pPr>
      <w:r w:rsidRPr="00650CDA">
        <w:rPr>
          <w:rFonts w:ascii="Calibri Light" w:hAnsi="Calibri Light" w:cs="Calibri Light"/>
          <w:sz w:val="16"/>
          <w:szCs w:val="16"/>
        </w:rPr>
        <w:t xml:space="preserve">           </w:t>
      </w:r>
      <w:r w:rsidRPr="00650CDA">
        <w:rPr>
          <w:rFonts w:ascii="Calibri Light" w:hAnsi="Calibri Light" w:cs="Calibri Light"/>
          <w:sz w:val="16"/>
          <w:szCs w:val="16"/>
        </w:rPr>
        <w:tab/>
        <w:t xml:space="preserve"> (Wykonawca)</w:t>
      </w:r>
    </w:p>
    <w:p w14:paraId="7949A348" w14:textId="77777777" w:rsidR="00C611E8" w:rsidRPr="00650CDA" w:rsidRDefault="00C611E8" w:rsidP="00766BE9">
      <w:pPr>
        <w:autoSpaceDE w:val="0"/>
        <w:autoSpaceDN w:val="0"/>
        <w:adjustRightInd w:val="0"/>
        <w:spacing w:after="0"/>
        <w:rPr>
          <w:rFonts w:ascii="Calibri Light" w:hAnsi="Calibri Light" w:cs="Calibri Light"/>
        </w:rPr>
      </w:pPr>
    </w:p>
    <w:p w14:paraId="190A0A34" w14:textId="652A0BE6" w:rsidR="00C611E8" w:rsidRPr="00650CDA" w:rsidRDefault="00C611E8" w:rsidP="00766BE9">
      <w:pPr>
        <w:autoSpaceDE w:val="0"/>
        <w:autoSpaceDN w:val="0"/>
        <w:adjustRightInd w:val="0"/>
        <w:spacing w:before="120" w:after="0"/>
        <w:rPr>
          <w:rFonts w:ascii="Calibri Light" w:hAnsi="Calibri Light" w:cs="Calibri Light"/>
        </w:rPr>
      </w:pPr>
      <w:r w:rsidRPr="00650CDA">
        <w:rPr>
          <w:rFonts w:ascii="Calibri Light" w:hAnsi="Calibri Light" w:cs="Calibri Light"/>
        </w:rPr>
        <w:t>WBKZP.272.</w:t>
      </w:r>
      <w:r w:rsidR="00375FF5">
        <w:rPr>
          <w:rFonts w:ascii="Calibri Light" w:hAnsi="Calibri Light" w:cs="Calibri Light"/>
        </w:rPr>
        <w:t>9</w:t>
      </w:r>
      <w:r w:rsidRPr="00650CDA">
        <w:rPr>
          <w:rFonts w:ascii="Calibri Light" w:hAnsi="Calibri Light" w:cs="Calibri Light"/>
        </w:rPr>
        <w:t>.202</w:t>
      </w:r>
      <w:r w:rsidR="00375FF5">
        <w:rPr>
          <w:rFonts w:ascii="Calibri Light" w:hAnsi="Calibri Light" w:cs="Calibri Light"/>
        </w:rPr>
        <w:t>6</w:t>
      </w:r>
    </w:p>
    <w:p w14:paraId="12CCA3AA" w14:textId="2010D662" w:rsidR="000051EA" w:rsidRDefault="00C611E8" w:rsidP="000051EA">
      <w:pPr>
        <w:autoSpaceDE w:val="0"/>
        <w:autoSpaceDN w:val="0"/>
        <w:adjustRightInd w:val="0"/>
        <w:spacing w:after="0"/>
        <w:ind w:right="-108"/>
        <w:jc w:val="center"/>
        <w:rPr>
          <w:rFonts w:ascii="Calibri Light" w:hAnsi="Calibri Light" w:cs="Calibri Light"/>
          <w:b/>
        </w:rPr>
      </w:pPr>
      <w:r w:rsidRPr="00650CDA">
        <w:rPr>
          <w:rFonts w:ascii="Calibri Light" w:hAnsi="Calibri Light" w:cs="Calibri Light"/>
          <w:b/>
        </w:rPr>
        <w:t>FORMULARZ CENOWY</w:t>
      </w:r>
      <w:r w:rsidR="000051EA">
        <w:rPr>
          <w:rFonts w:ascii="Calibri Light" w:hAnsi="Calibri Light" w:cs="Calibri Light"/>
          <w:b/>
        </w:rPr>
        <w:t xml:space="preserve"> </w:t>
      </w:r>
      <w:r w:rsidR="000051EA" w:rsidRPr="000051EA">
        <w:rPr>
          <w:rFonts w:ascii="Calibri Light" w:hAnsi="Calibri Light" w:cs="Calibri Light"/>
          <w:b/>
        </w:rPr>
        <w:t xml:space="preserve">dla części nr </w:t>
      </w:r>
      <w:r w:rsidR="009B2206">
        <w:rPr>
          <w:rFonts w:ascii="Calibri Light" w:hAnsi="Calibri Light" w:cs="Calibri Light"/>
          <w:b/>
        </w:rPr>
        <w:t>2</w:t>
      </w:r>
    </w:p>
    <w:p w14:paraId="313628E9" w14:textId="168E450A" w:rsidR="00C611E8" w:rsidRPr="00650CDA" w:rsidRDefault="009B2206" w:rsidP="00766BE9">
      <w:pPr>
        <w:autoSpaceDE w:val="0"/>
        <w:autoSpaceDN w:val="0"/>
        <w:adjustRightInd w:val="0"/>
        <w:spacing w:after="0" w:line="360" w:lineRule="auto"/>
        <w:ind w:right="-108"/>
        <w:jc w:val="center"/>
        <w:rPr>
          <w:rFonts w:ascii="Calibri Light" w:hAnsi="Calibri Light" w:cs="Calibri Light"/>
          <w:b/>
        </w:rPr>
      </w:pPr>
      <w:r w:rsidRPr="009B2206">
        <w:rPr>
          <w:rFonts w:ascii="Calibri Light" w:hAnsi="Calibri Light" w:cs="Calibri Light"/>
          <w:b/>
        </w:rPr>
        <w:t>Dostawa sprzętu i wyposażenia do pracowni samochodowej</w:t>
      </w:r>
    </w:p>
    <w:p w14:paraId="629F57A4" w14:textId="6D305505" w:rsidR="001E3C78" w:rsidRPr="00650CDA" w:rsidRDefault="001E3C78" w:rsidP="001E3C78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  <w:b/>
        </w:rPr>
      </w:pPr>
      <w:r w:rsidRPr="00650CDA">
        <w:rPr>
          <w:rFonts w:ascii="Calibri Light" w:hAnsi="Calibri Light" w:cs="Calibri Light"/>
        </w:rPr>
        <w:t xml:space="preserve">Dotyczy postępowania o udzielenie zamówienia pn.: </w:t>
      </w:r>
      <w:r w:rsidR="00375FF5" w:rsidRPr="00375FF5">
        <w:rPr>
          <w:rFonts w:ascii="Calibri Light" w:hAnsi="Calibri Light" w:cs="Calibri Light"/>
          <w:b/>
        </w:rPr>
        <w:t>Dostawy sprzętu i wyposażenia do pracowni obrabiarek numerycznych (CNC)</w:t>
      </w:r>
      <w:r w:rsidRPr="00650CDA">
        <w:rPr>
          <w:rFonts w:ascii="Calibri Light" w:hAnsi="Calibri Light" w:cs="Calibri Light"/>
          <w:b/>
        </w:rPr>
        <w:t>.</w:t>
      </w:r>
    </w:p>
    <w:p w14:paraId="37F99664" w14:textId="77777777" w:rsidR="00965EFC" w:rsidRDefault="00965EFC" w:rsidP="001E3C78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  <w:b/>
        </w:rPr>
      </w:pPr>
    </w:p>
    <w:tbl>
      <w:tblPr>
        <w:tblW w:w="98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5301"/>
        <w:gridCol w:w="826"/>
        <w:gridCol w:w="733"/>
        <w:gridCol w:w="2530"/>
      </w:tblGrid>
      <w:tr w:rsidR="00AB4927" w:rsidRPr="004E0084" w14:paraId="749F6A24" w14:textId="7DEF59FA" w:rsidTr="00AB4927">
        <w:trPr>
          <w:trHeight w:val="454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10762C" w14:textId="77777777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E008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9237EB" w14:textId="77777777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E008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530D80" w14:textId="77777777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E008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3991EA" w14:textId="77777777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E008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5BB4F1" w14:textId="4882DA68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50CDA">
              <w:rPr>
                <w:rFonts w:ascii="Calibri Light" w:hAnsi="Calibri Light" w:cs="Calibri Light"/>
                <w:b/>
                <w:bCs/>
              </w:rPr>
              <w:t>Wartość brutto</w:t>
            </w:r>
          </w:p>
        </w:tc>
      </w:tr>
      <w:tr w:rsidR="00375FF5" w:rsidRPr="004E0084" w14:paraId="45402E32" w14:textId="0DE9CAAD" w:rsidTr="00375FF5">
        <w:trPr>
          <w:trHeight w:val="454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577F3" w14:textId="2029D0C8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5681" w14:textId="1A82EFCF" w:rsidR="00375FF5" w:rsidRPr="004E0084" w:rsidRDefault="00375FF5" w:rsidP="00375FF5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AF0F51">
              <w:rPr>
                <w:rFonts w:ascii="Calibri Light" w:hAnsi="Calibri Light" w:cs="Calibri Light"/>
                <w:bCs/>
              </w:rPr>
              <w:t>Szafka narzędziowa z wyposażeniem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E50B1" w14:textId="504B933D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szt.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A5949" w14:textId="7E5C5DA7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10A7D" w14:textId="77777777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  <w:tr w:rsidR="00375FF5" w:rsidRPr="004E0084" w14:paraId="556C56AF" w14:textId="71CC4DBA" w:rsidTr="00375FF5">
        <w:trPr>
          <w:trHeight w:val="45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9047D" w14:textId="7F3B3B87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DFE77" w14:textId="2C36A168" w:rsidR="00375FF5" w:rsidRPr="004E0084" w:rsidRDefault="00375FF5" w:rsidP="00375FF5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294C46">
              <w:rPr>
                <w:rFonts w:ascii="Calibri Light" w:hAnsi="Calibri Light" w:cs="Calibri Light"/>
                <w:bCs/>
              </w:rPr>
              <w:t>Zestaw frezów składanych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27FDE" w14:textId="3881CF59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zestaw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04CBA" w14:textId="66FC5096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1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EBD20" w14:textId="77777777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  <w:tr w:rsidR="00375FF5" w:rsidRPr="004E0084" w14:paraId="2F00DC04" w14:textId="273A4579" w:rsidTr="00375FF5">
        <w:trPr>
          <w:trHeight w:val="454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64C9E" w14:textId="1E67B70F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2974" w14:textId="46DAD804" w:rsidR="00375FF5" w:rsidRPr="004E0084" w:rsidRDefault="00375FF5" w:rsidP="00375FF5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294C46">
              <w:rPr>
                <w:rFonts w:ascii="Calibri Light" w:hAnsi="Calibri Light" w:cs="Calibri Light"/>
                <w:bCs/>
              </w:rPr>
              <w:t>Zestaw noży tokarskich składanych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95C5" w14:textId="78AC80BA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zestaw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B747F" w14:textId="0CD3518A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0C6D" w14:textId="77777777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  <w:tr w:rsidR="00375FF5" w:rsidRPr="004E0084" w14:paraId="2D484709" w14:textId="5B51606D" w:rsidTr="00375FF5">
        <w:trPr>
          <w:trHeight w:val="454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561EA" w14:textId="3EC2D6CB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A2D65" w14:textId="549DE4FF" w:rsidR="00375FF5" w:rsidRPr="004E0084" w:rsidRDefault="00375FF5" w:rsidP="00375FF5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294C46">
              <w:rPr>
                <w:rFonts w:ascii="Calibri Light" w:hAnsi="Calibri Light" w:cs="Calibri Light"/>
                <w:bCs/>
              </w:rPr>
              <w:t>Półautomatyczna przecinarka taśmowa do metalu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AA72A" w14:textId="21EBD940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szt.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BB9EB" w14:textId="6FFA35FA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D2398" w14:textId="77777777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  <w:tr w:rsidR="00375FF5" w:rsidRPr="004E0084" w14:paraId="0B266F1D" w14:textId="337B5609" w:rsidTr="00375FF5">
        <w:trPr>
          <w:trHeight w:val="454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9F5DE" w14:textId="53B709E1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1811" w14:textId="4866F8C8" w:rsidR="00375FF5" w:rsidRPr="004E0084" w:rsidRDefault="00375FF5" w:rsidP="00375FF5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294C46">
              <w:rPr>
                <w:rFonts w:ascii="Calibri Light" w:hAnsi="Calibri Light" w:cs="Calibri Light"/>
                <w:bCs/>
              </w:rPr>
              <w:t>Tokarka pozioma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9BEA" w14:textId="6CF5ADD4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szt.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05CD6" w14:textId="281AA184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6C9E" w14:textId="77777777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  <w:tr w:rsidR="00375FF5" w:rsidRPr="004E0084" w14:paraId="1D97564C" w14:textId="2E73989B" w:rsidTr="00375FF5">
        <w:trPr>
          <w:trHeight w:val="454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15831" w14:textId="3002D84D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13387" w14:textId="3162EAF2" w:rsidR="00375FF5" w:rsidRPr="004E0084" w:rsidRDefault="00375FF5" w:rsidP="00375FF5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294C46">
              <w:rPr>
                <w:rFonts w:ascii="Calibri Light" w:hAnsi="Calibri Light" w:cs="Calibri Light"/>
                <w:bCs/>
              </w:rPr>
              <w:t>Spawarka  TIG/MMA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6EC34" w14:textId="20B31667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szt.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08693" w14:textId="116F31E8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2366C" w14:textId="77777777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  <w:tr w:rsidR="00375FF5" w:rsidRPr="004E0084" w14:paraId="14804D33" w14:textId="06DE84FC" w:rsidTr="00375FF5">
        <w:trPr>
          <w:trHeight w:val="45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6717C" w14:textId="7830DA76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C84A7" w14:textId="3ADC1B09" w:rsidR="00375FF5" w:rsidRPr="004E0084" w:rsidRDefault="00375FF5" w:rsidP="00375FF5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294C46">
              <w:rPr>
                <w:rFonts w:ascii="Calibri Light" w:hAnsi="Calibri Light" w:cs="Calibri Light"/>
                <w:bCs/>
              </w:rPr>
              <w:t>Szafka warsztatowa metalowa dwudrzwiowa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3CE50" w14:textId="71DA4581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szt.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EA6C3" w14:textId="5DA956DB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5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706B" w14:textId="77777777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  <w:tr w:rsidR="00375FF5" w:rsidRPr="004E0084" w14:paraId="5C3CB114" w14:textId="23058D8B" w:rsidTr="00375FF5">
        <w:trPr>
          <w:trHeight w:val="45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E6683" w14:textId="0539CE91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F5FEB" w14:textId="2905E8EF" w:rsidR="00375FF5" w:rsidRPr="004E0084" w:rsidRDefault="00375FF5" w:rsidP="00375FF5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294C46">
              <w:rPr>
                <w:rFonts w:ascii="Calibri Light" w:hAnsi="Calibri Light" w:cs="Calibri Light"/>
                <w:bCs/>
              </w:rPr>
              <w:t>Szafa metalowa warsztatowa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E82D1" w14:textId="4475E61A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szt.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D4A6A" w14:textId="7A09456A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3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3CAB7" w14:textId="77777777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  <w:tr w:rsidR="00375FF5" w:rsidRPr="004E0084" w14:paraId="194DB876" w14:textId="3D549151" w:rsidTr="00375FF5">
        <w:trPr>
          <w:trHeight w:val="454"/>
        </w:trPr>
        <w:tc>
          <w:tcPr>
            <w:tcW w:w="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622DC0" w14:textId="15B64128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1DE4B" w14:textId="62C5E94C" w:rsidR="00375FF5" w:rsidRPr="004E0084" w:rsidRDefault="00375FF5" w:rsidP="00375FF5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294C46">
              <w:rPr>
                <w:rFonts w:ascii="Calibri Light" w:hAnsi="Calibri Light" w:cs="Calibri Light"/>
                <w:bCs/>
              </w:rPr>
              <w:t>Stół montażowy spawalniczy ślusarski 1500x1500 mm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606D0" w14:textId="50B8E8C5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szt.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01761" w14:textId="60C6B1BE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bCs/>
              </w:rPr>
              <w:t>3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7AB29" w14:textId="77777777" w:rsidR="00375FF5" w:rsidRPr="004E0084" w:rsidRDefault="00375FF5" w:rsidP="00375FF5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  <w:tr w:rsidR="00AB4927" w:rsidRPr="004E0084" w14:paraId="4A36EDA7" w14:textId="77777777" w:rsidTr="00AB4927">
        <w:trPr>
          <w:trHeight w:val="454"/>
        </w:trPr>
        <w:tc>
          <w:tcPr>
            <w:tcW w:w="7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C500D99" w14:textId="276D512F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650CDA">
              <w:rPr>
                <w:rFonts w:ascii="Calibri Light" w:hAnsi="Calibri Light" w:cs="Calibri Light"/>
                <w:b/>
              </w:rPr>
              <w:t>SUMA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26667F" w14:textId="77777777" w:rsidR="00AB4927" w:rsidRPr="004E0084" w:rsidRDefault="00AB4927" w:rsidP="00AB4927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</w:tbl>
    <w:p w14:paraId="13770C37" w14:textId="77777777" w:rsidR="00650CDA" w:rsidRDefault="00650CDA" w:rsidP="001E3C78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  <w:b/>
        </w:rPr>
      </w:pPr>
    </w:p>
    <w:p w14:paraId="692DA952" w14:textId="01F56E7F" w:rsidR="003C11F8" w:rsidRPr="00650CDA" w:rsidRDefault="003C11F8" w:rsidP="003B4495">
      <w:pPr>
        <w:spacing w:after="0" w:line="360" w:lineRule="auto"/>
        <w:rPr>
          <w:rFonts w:ascii="Calibri Light" w:hAnsi="Calibri Light" w:cs="Calibri Light"/>
        </w:rPr>
      </w:pPr>
      <w:r w:rsidRPr="00650CDA">
        <w:rPr>
          <w:rFonts w:ascii="Calibri Light" w:hAnsi="Calibri Light" w:cs="Calibri Light"/>
        </w:rPr>
        <w:t xml:space="preserve">SUMĘ WARTOŚCI </w:t>
      </w:r>
      <w:r w:rsidR="000546C1" w:rsidRPr="00650CDA">
        <w:rPr>
          <w:rFonts w:ascii="Calibri Light" w:hAnsi="Calibri Light" w:cs="Calibri Light"/>
        </w:rPr>
        <w:t xml:space="preserve">BRUTTO </w:t>
      </w:r>
      <w:r w:rsidRPr="00650CDA">
        <w:rPr>
          <w:rFonts w:ascii="Calibri Light" w:hAnsi="Calibri Light" w:cs="Calibri Light"/>
        </w:rPr>
        <w:t>należy przenieść do formularza oferty.</w:t>
      </w:r>
    </w:p>
    <w:p w14:paraId="17C5B091" w14:textId="77777777" w:rsidR="003C11F8" w:rsidRPr="00650CDA" w:rsidRDefault="003C11F8" w:rsidP="003B4495">
      <w:pPr>
        <w:spacing w:after="0"/>
        <w:rPr>
          <w:rFonts w:ascii="Calibri Light" w:hAnsi="Calibri Light" w:cs="Calibri Light"/>
        </w:rPr>
      </w:pPr>
      <w:r w:rsidRPr="00650CDA">
        <w:rPr>
          <w:rFonts w:ascii="Calibri Light" w:hAnsi="Calibri Light" w:cs="Calibri Light"/>
        </w:rPr>
        <w:t xml:space="preserve">Ceny w poszczególnych pozycjach należy podać w PLN z dokładnością do dwóch miejsc po przecinku. </w:t>
      </w:r>
    </w:p>
    <w:p w14:paraId="06F9424C" w14:textId="77777777" w:rsidR="003C11F8" w:rsidRPr="00650CDA" w:rsidRDefault="003C11F8" w:rsidP="003B4495">
      <w:pPr>
        <w:spacing w:after="0"/>
        <w:ind w:left="4956" w:firstLine="708"/>
        <w:jc w:val="center"/>
        <w:rPr>
          <w:rFonts w:ascii="Calibri Light" w:hAnsi="Calibri Light" w:cs="Calibri Light"/>
        </w:rPr>
      </w:pPr>
    </w:p>
    <w:p w14:paraId="29CB486C" w14:textId="77777777" w:rsidR="00AB4927" w:rsidRDefault="00AB4927" w:rsidP="003B4495">
      <w:pPr>
        <w:spacing w:after="0"/>
        <w:ind w:left="4956"/>
        <w:jc w:val="center"/>
        <w:rPr>
          <w:rFonts w:ascii="Calibri Light" w:hAnsi="Calibri Light" w:cs="Calibri Light"/>
        </w:rPr>
      </w:pPr>
    </w:p>
    <w:p w14:paraId="237119C7" w14:textId="6746FFAC" w:rsidR="003C11F8" w:rsidRPr="00650CDA" w:rsidRDefault="003C11F8" w:rsidP="003B4495">
      <w:pPr>
        <w:spacing w:after="0"/>
        <w:ind w:left="4956"/>
        <w:jc w:val="center"/>
        <w:rPr>
          <w:rFonts w:ascii="Calibri Light" w:hAnsi="Calibri Light" w:cs="Calibri Light"/>
        </w:rPr>
      </w:pPr>
      <w:r w:rsidRPr="00650CDA">
        <w:rPr>
          <w:rFonts w:ascii="Calibri Light" w:hAnsi="Calibri Light" w:cs="Calibri Light"/>
        </w:rPr>
        <w:t>..............................................................................</w:t>
      </w:r>
    </w:p>
    <w:p w14:paraId="44F6BBAA" w14:textId="77777777" w:rsidR="003C11F8" w:rsidRPr="00650CDA" w:rsidRDefault="003C11F8" w:rsidP="003B4495">
      <w:pPr>
        <w:spacing w:after="0"/>
        <w:ind w:left="4956"/>
        <w:jc w:val="center"/>
        <w:rPr>
          <w:rFonts w:ascii="Calibri Light" w:hAnsi="Calibri Light" w:cs="Calibri Light"/>
          <w:sz w:val="18"/>
          <w:szCs w:val="18"/>
        </w:rPr>
      </w:pPr>
      <w:r w:rsidRPr="00650CDA">
        <w:rPr>
          <w:rFonts w:ascii="Calibri Light" w:hAnsi="Calibri Light" w:cs="Calibri Light"/>
          <w:sz w:val="18"/>
          <w:szCs w:val="18"/>
        </w:rPr>
        <w:t>(podpis uprawnionego przedstawiciela Wykonawcy)</w:t>
      </w:r>
      <w:bookmarkEnd w:id="0"/>
    </w:p>
    <w:sectPr w:rsidR="003C11F8" w:rsidRPr="00650CDA" w:rsidSect="00AB4927">
      <w:footerReference w:type="default" r:id="rId7"/>
      <w:headerReference w:type="first" r:id="rId8"/>
      <w:footerReference w:type="first" r:id="rId9"/>
      <w:pgSz w:w="11906" w:h="16838"/>
      <w:pgMar w:top="1276" w:right="1134" w:bottom="851" w:left="1134" w:header="708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22E0B" w14:textId="77777777" w:rsidR="00D00543" w:rsidRDefault="00D00543" w:rsidP="00E67978">
      <w:pPr>
        <w:spacing w:after="0" w:line="240" w:lineRule="auto"/>
      </w:pPr>
      <w:r>
        <w:separator/>
      </w:r>
    </w:p>
  </w:endnote>
  <w:endnote w:type="continuationSeparator" w:id="0">
    <w:p w14:paraId="4FF67C86" w14:textId="77777777" w:rsidR="00D00543" w:rsidRDefault="00D00543" w:rsidP="00E6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546590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6231C804" w14:textId="3DB9B86B" w:rsidR="001E3C78" w:rsidRPr="00B26123" w:rsidRDefault="001E3C78" w:rsidP="00B26123">
            <w:pPr>
              <w:pStyle w:val="Stopka"/>
              <w:ind w:left="-567" w:right="-710"/>
              <w:jc w:val="center"/>
              <w:rPr>
                <w:rFonts w:cs="Calibri"/>
                <w:sz w:val="16"/>
                <w:szCs w:val="16"/>
              </w:rPr>
            </w:pPr>
          </w:p>
          <w:p w14:paraId="5747826D" w14:textId="4763BF4E" w:rsidR="00E67978" w:rsidRPr="00B26123" w:rsidRDefault="00E67978" w:rsidP="001E3C78">
            <w:pPr>
              <w:pStyle w:val="Stopka"/>
              <w:jc w:val="center"/>
              <w:rPr>
                <w:sz w:val="18"/>
                <w:szCs w:val="18"/>
              </w:rPr>
            </w:pPr>
            <w:r w:rsidRPr="00B26123">
              <w:rPr>
                <w:sz w:val="16"/>
                <w:szCs w:val="16"/>
              </w:rPr>
              <w:t xml:space="preserve">Strona </w:t>
            </w:r>
            <w:r w:rsidRPr="00B26123">
              <w:rPr>
                <w:bCs/>
                <w:sz w:val="16"/>
                <w:szCs w:val="16"/>
              </w:rPr>
              <w:fldChar w:fldCharType="begin"/>
            </w:r>
            <w:r w:rsidRPr="00B26123">
              <w:rPr>
                <w:bCs/>
                <w:sz w:val="16"/>
                <w:szCs w:val="16"/>
              </w:rPr>
              <w:instrText>PAGE</w:instrText>
            </w:r>
            <w:r w:rsidRPr="00B26123">
              <w:rPr>
                <w:bCs/>
                <w:sz w:val="16"/>
                <w:szCs w:val="16"/>
              </w:rPr>
              <w:fldChar w:fldCharType="separate"/>
            </w:r>
            <w:r w:rsidR="00C4795D" w:rsidRPr="00B26123">
              <w:rPr>
                <w:bCs/>
                <w:noProof/>
                <w:sz w:val="16"/>
                <w:szCs w:val="16"/>
              </w:rPr>
              <w:t>1</w:t>
            </w:r>
            <w:r w:rsidRPr="00B26123">
              <w:rPr>
                <w:bCs/>
                <w:sz w:val="16"/>
                <w:szCs w:val="16"/>
              </w:rPr>
              <w:fldChar w:fldCharType="end"/>
            </w:r>
            <w:r w:rsidRPr="00B26123">
              <w:rPr>
                <w:sz w:val="16"/>
                <w:szCs w:val="16"/>
              </w:rPr>
              <w:t xml:space="preserve"> z </w:t>
            </w:r>
            <w:r w:rsidRPr="00B26123">
              <w:rPr>
                <w:bCs/>
                <w:sz w:val="16"/>
                <w:szCs w:val="16"/>
              </w:rPr>
              <w:fldChar w:fldCharType="begin"/>
            </w:r>
            <w:r w:rsidRPr="00B26123">
              <w:rPr>
                <w:bCs/>
                <w:sz w:val="16"/>
                <w:szCs w:val="16"/>
              </w:rPr>
              <w:instrText>NUMPAGES</w:instrText>
            </w:r>
            <w:r w:rsidRPr="00B26123">
              <w:rPr>
                <w:bCs/>
                <w:sz w:val="16"/>
                <w:szCs w:val="16"/>
              </w:rPr>
              <w:fldChar w:fldCharType="separate"/>
            </w:r>
            <w:r w:rsidR="00C4795D" w:rsidRPr="00B26123">
              <w:rPr>
                <w:bCs/>
                <w:noProof/>
                <w:sz w:val="16"/>
                <w:szCs w:val="16"/>
              </w:rPr>
              <w:t>12</w:t>
            </w:r>
            <w:r w:rsidRPr="00B26123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E2F76" w14:textId="5D84B5A6" w:rsidR="00650CDA" w:rsidRPr="00E83A09" w:rsidRDefault="00650CDA" w:rsidP="00650CDA">
    <w:pPr>
      <w:pStyle w:val="Stopka"/>
      <w:tabs>
        <w:tab w:val="clear" w:pos="4536"/>
        <w:tab w:val="clear" w:pos="9072"/>
        <w:tab w:val="left" w:pos="3735"/>
      </w:tabs>
      <w:ind w:left="-567" w:right="-427"/>
      <w:jc w:val="center"/>
      <w:rPr>
        <w:rFonts w:ascii="Calibri Light" w:hAnsi="Calibri Light" w:cs="Calibri Light"/>
        <w:color w:val="EE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72FDB" w14:textId="77777777" w:rsidR="00D00543" w:rsidRDefault="00D00543" w:rsidP="00E67978">
      <w:pPr>
        <w:spacing w:after="0" w:line="240" w:lineRule="auto"/>
      </w:pPr>
      <w:r>
        <w:separator/>
      </w:r>
    </w:p>
  </w:footnote>
  <w:footnote w:type="continuationSeparator" w:id="0">
    <w:p w14:paraId="37D22D16" w14:textId="77777777" w:rsidR="00D00543" w:rsidRDefault="00D00543" w:rsidP="00E67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C356D" w14:textId="3624F93C" w:rsidR="00650CDA" w:rsidRDefault="00650CDA">
    <w:pPr>
      <w:pStyle w:val="Nagwek"/>
    </w:pPr>
    <w:r w:rsidRPr="00F45DB4">
      <w:rPr>
        <w:noProof/>
      </w:rPr>
      <w:drawing>
        <wp:anchor distT="0" distB="0" distL="114300" distR="114300" simplePos="0" relativeHeight="251658752" behindDoc="0" locked="0" layoutInCell="1" allowOverlap="1" wp14:anchorId="437A3F00" wp14:editId="47DBB6FD">
          <wp:simplePos x="0" y="0"/>
          <wp:positionH relativeFrom="column">
            <wp:posOffset>438150</wp:posOffset>
          </wp:positionH>
          <wp:positionV relativeFrom="paragraph">
            <wp:posOffset>-362585</wp:posOffset>
          </wp:positionV>
          <wp:extent cx="5229860" cy="716280"/>
          <wp:effectExtent l="0" t="0" r="8890" b="7620"/>
          <wp:wrapSquare wrapText="bothSides"/>
          <wp:docPr id="1726784694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986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5051"/>
    <w:multiLevelType w:val="hybridMultilevel"/>
    <w:tmpl w:val="E3CA3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95CB0"/>
    <w:multiLevelType w:val="hybridMultilevel"/>
    <w:tmpl w:val="05FCD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F3F45"/>
    <w:multiLevelType w:val="hybridMultilevel"/>
    <w:tmpl w:val="5478E8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F7D9E"/>
    <w:multiLevelType w:val="hybridMultilevel"/>
    <w:tmpl w:val="15ACD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565D1"/>
    <w:multiLevelType w:val="hybridMultilevel"/>
    <w:tmpl w:val="B8FC3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037C9"/>
    <w:multiLevelType w:val="hybridMultilevel"/>
    <w:tmpl w:val="BDFC0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094C"/>
    <w:multiLevelType w:val="hybridMultilevel"/>
    <w:tmpl w:val="A7563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37ABC"/>
    <w:multiLevelType w:val="multilevel"/>
    <w:tmpl w:val="8D5226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9149A1"/>
    <w:multiLevelType w:val="hybridMultilevel"/>
    <w:tmpl w:val="764E0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438E2"/>
    <w:multiLevelType w:val="hybridMultilevel"/>
    <w:tmpl w:val="C5E09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43BC3"/>
    <w:multiLevelType w:val="hybridMultilevel"/>
    <w:tmpl w:val="D54C3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835EF"/>
    <w:multiLevelType w:val="hybridMultilevel"/>
    <w:tmpl w:val="B7FE2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02FB9"/>
    <w:multiLevelType w:val="hybridMultilevel"/>
    <w:tmpl w:val="1F1CF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4289C"/>
    <w:multiLevelType w:val="hybridMultilevel"/>
    <w:tmpl w:val="3EDE1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92DE0"/>
    <w:multiLevelType w:val="hybridMultilevel"/>
    <w:tmpl w:val="6BEEE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D7827"/>
    <w:multiLevelType w:val="hybridMultilevel"/>
    <w:tmpl w:val="9CB8D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13D9F"/>
    <w:multiLevelType w:val="hybridMultilevel"/>
    <w:tmpl w:val="3A902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3446B"/>
    <w:multiLevelType w:val="hybridMultilevel"/>
    <w:tmpl w:val="00A65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5432F"/>
    <w:multiLevelType w:val="hybridMultilevel"/>
    <w:tmpl w:val="6164C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14825"/>
    <w:multiLevelType w:val="hybridMultilevel"/>
    <w:tmpl w:val="E32C8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75C63"/>
    <w:multiLevelType w:val="hybridMultilevel"/>
    <w:tmpl w:val="A12A6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4551E"/>
    <w:multiLevelType w:val="hybridMultilevel"/>
    <w:tmpl w:val="6FC8D440"/>
    <w:lvl w:ilvl="0" w:tplc="4CAE0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992139"/>
    <w:multiLevelType w:val="hybridMultilevel"/>
    <w:tmpl w:val="33940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575B7"/>
    <w:multiLevelType w:val="hybridMultilevel"/>
    <w:tmpl w:val="58CCE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A76AA"/>
    <w:multiLevelType w:val="hybridMultilevel"/>
    <w:tmpl w:val="19123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132C53"/>
    <w:multiLevelType w:val="hybridMultilevel"/>
    <w:tmpl w:val="41B64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D00AF3"/>
    <w:multiLevelType w:val="hybridMultilevel"/>
    <w:tmpl w:val="9190E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E45AD"/>
    <w:multiLevelType w:val="hybridMultilevel"/>
    <w:tmpl w:val="A72CC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0365E"/>
    <w:multiLevelType w:val="hybridMultilevel"/>
    <w:tmpl w:val="C77C5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92D66"/>
    <w:multiLevelType w:val="hybridMultilevel"/>
    <w:tmpl w:val="BC50E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D3A4F"/>
    <w:multiLevelType w:val="hybridMultilevel"/>
    <w:tmpl w:val="D32E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130C0"/>
    <w:multiLevelType w:val="hybridMultilevel"/>
    <w:tmpl w:val="FB4E7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45819"/>
    <w:multiLevelType w:val="hybridMultilevel"/>
    <w:tmpl w:val="009E2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172B1A"/>
    <w:multiLevelType w:val="hybridMultilevel"/>
    <w:tmpl w:val="9F7E1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235B7"/>
    <w:multiLevelType w:val="hybridMultilevel"/>
    <w:tmpl w:val="C3288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243CB5"/>
    <w:multiLevelType w:val="hybridMultilevel"/>
    <w:tmpl w:val="4EEC2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2D7398"/>
    <w:multiLevelType w:val="hybridMultilevel"/>
    <w:tmpl w:val="DC347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1775C"/>
    <w:multiLevelType w:val="hybridMultilevel"/>
    <w:tmpl w:val="8F100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61BA5"/>
    <w:multiLevelType w:val="multilevel"/>
    <w:tmpl w:val="77100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6B3F68"/>
    <w:multiLevelType w:val="hybridMultilevel"/>
    <w:tmpl w:val="7FD800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7B6D65DA"/>
    <w:multiLevelType w:val="hybridMultilevel"/>
    <w:tmpl w:val="51360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142041"/>
    <w:multiLevelType w:val="hybridMultilevel"/>
    <w:tmpl w:val="12C45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311568">
    <w:abstractNumId w:val="7"/>
  </w:num>
  <w:num w:numId="2" w16cid:durableId="1221631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1600042">
    <w:abstractNumId w:val="32"/>
  </w:num>
  <w:num w:numId="4" w16cid:durableId="368410450">
    <w:abstractNumId w:val="21"/>
  </w:num>
  <w:num w:numId="5" w16cid:durableId="340358802">
    <w:abstractNumId w:val="3"/>
  </w:num>
  <w:num w:numId="6" w16cid:durableId="278144319">
    <w:abstractNumId w:val="23"/>
  </w:num>
  <w:num w:numId="7" w16cid:durableId="766199337">
    <w:abstractNumId w:val="18"/>
  </w:num>
  <w:num w:numId="8" w16cid:durableId="1541278433">
    <w:abstractNumId w:val="36"/>
  </w:num>
  <w:num w:numId="9" w16cid:durableId="403374230">
    <w:abstractNumId w:val="0"/>
  </w:num>
  <w:num w:numId="10" w16cid:durableId="548617144">
    <w:abstractNumId w:val="9"/>
  </w:num>
  <w:num w:numId="11" w16cid:durableId="1122966587">
    <w:abstractNumId w:val="37"/>
  </w:num>
  <w:num w:numId="12" w16cid:durableId="744573935">
    <w:abstractNumId w:val="5"/>
  </w:num>
  <w:num w:numId="13" w16cid:durableId="1223753933">
    <w:abstractNumId w:val="8"/>
  </w:num>
  <w:num w:numId="14" w16cid:durableId="1676806784">
    <w:abstractNumId w:val="10"/>
  </w:num>
  <w:num w:numId="15" w16cid:durableId="1910530847">
    <w:abstractNumId w:val="20"/>
  </w:num>
  <w:num w:numId="16" w16cid:durableId="1555700875">
    <w:abstractNumId w:val="30"/>
  </w:num>
  <w:num w:numId="17" w16cid:durableId="1011495600">
    <w:abstractNumId w:val="14"/>
  </w:num>
  <w:num w:numId="18" w16cid:durableId="1229728629">
    <w:abstractNumId w:val="41"/>
  </w:num>
  <w:num w:numId="19" w16cid:durableId="1403522286">
    <w:abstractNumId w:val="12"/>
  </w:num>
  <w:num w:numId="20" w16cid:durableId="795487887">
    <w:abstractNumId w:val="31"/>
  </w:num>
  <w:num w:numId="21" w16cid:durableId="1504667815">
    <w:abstractNumId w:val="26"/>
  </w:num>
  <w:num w:numId="22" w16cid:durableId="107242233">
    <w:abstractNumId w:val="13"/>
  </w:num>
  <w:num w:numId="23" w16cid:durableId="687369927">
    <w:abstractNumId w:val="17"/>
  </w:num>
  <w:num w:numId="24" w16cid:durableId="252322771">
    <w:abstractNumId w:val="25"/>
  </w:num>
  <w:num w:numId="25" w16cid:durableId="392119070">
    <w:abstractNumId w:val="35"/>
  </w:num>
  <w:num w:numId="26" w16cid:durableId="626160169">
    <w:abstractNumId w:val="24"/>
  </w:num>
  <w:num w:numId="27" w16cid:durableId="1858495810">
    <w:abstractNumId w:val="4"/>
  </w:num>
  <w:num w:numId="28" w16cid:durableId="1699501363">
    <w:abstractNumId w:val="28"/>
  </w:num>
  <w:num w:numId="29" w16cid:durableId="1528442314">
    <w:abstractNumId w:val="19"/>
  </w:num>
  <w:num w:numId="30" w16cid:durableId="1695955897">
    <w:abstractNumId w:val="2"/>
  </w:num>
  <w:num w:numId="31" w16cid:durableId="1456489121">
    <w:abstractNumId w:val="1"/>
  </w:num>
  <w:num w:numId="32" w16cid:durableId="1374502492">
    <w:abstractNumId w:val="39"/>
  </w:num>
  <w:num w:numId="33" w16cid:durableId="2137524147">
    <w:abstractNumId w:val="11"/>
  </w:num>
  <w:num w:numId="34" w16cid:durableId="154418684">
    <w:abstractNumId w:val="15"/>
  </w:num>
  <w:num w:numId="35" w16cid:durableId="994532177">
    <w:abstractNumId w:val="33"/>
  </w:num>
  <w:num w:numId="36" w16cid:durableId="1878277383">
    <w:abstractNumId w:val="29"/>
  </w:num>
  <w:num w:numId="37" w16cid:durableId="319508376">
    <w:abstractNumId w:val="27"/>
  </w:num>
  <w:num w:numId="38" w16cid:durableId="870843239">
    <w:abstractNumId w:val="38"/>
  </w:num>
  <w:num w:numId="39" w16cid:durableId="850223394">
    <w:abstractNumId w:val="6"/>
  </w:num>
  <w:num w:numId="40" w16cid:durableId="609239271">
    <w:abstractNumId w:val="16"/>
  </w:num>
  <w:num w:numId="41" w16cid:durableId="236479305">
    <w:abstractNumId w:val="22"/>
  </w:num>
  <w:num w:numId="42" w16cid:durableId="1109546429">
    <w:abstractNumId w:val="40"/>
  </w:num>
  <w:num w:numId="43" w16cid:durableId="15592353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7E7"/>
    <w:rsid w:val="000051EA"/>
    <w:rsid w:val="00021943"/>
    <w:rsid w:val="00026350"/>
    <w:rsid w:val="00030737"/>
    <w:rsid w:val="000343D4"/>
    <w:rsid w:val="00036E0D"/>
    <w:rsid w:val="00046839"/>
    <w:rsid w:val="000537E7"/>
    <w:rsid w:val="000546C1"/>
    <w:rsid w:val="00071452"/>
    <w:rsid w:val="00084738"/>
    <w:rsid w:val="0008606B"/>
    <w:rsid w:val="00096638"/>
    <w:rsid w:val="000B28D5"/>
    <w:rsid w:val="000C5405"/>
    <w:rsid w:val="000D59F1"/>
    <w:rsid w:val="000E4039"/>
    <w:rsid w:val="001114EB"/>
    <w:rsid w:val="001421FB"/>
    <w:rsid w:val="00160BE7"/>
    <w:rsid w:val="00171435"/>
    <w:rsid w:val="00182E68"/>
    <w:rsid w:val="001C05B9"/>
    <w:rsid w:val="001C30D8"/>
    <w:rsid w:val="001C7CD6"/>
    <w:rsid w:val="001D54D5"/>
    <w:rsid w:val="001E3C78"/>
    <w:rsid w:val="002022D9"/>
    <w:rsid w:val="002044A2"/>
    <w:rsid w:val="002059E5"/>
    <w:rsid w:val="0021094C"/>
    <w:rsid w:val="0022261A"/>
    <w:rsid w:val="00235502"/>
    <w:rsid w:val="00240218"/>
    <w:rsid w:val="00244A85"/>
    <w:rsid w:val="002616B2"/>
    <w:rsid w:val="002623FA"/>
    <w:rsid w:val="00264558"/>
    <w:rsid w:val="002936DC"/>
    <w:rsid w:val="002A2476"/>
    <w:rsid w:val="002B1FF9"/>
    <w:rsid w:val="002B7425"/>
    <w:rsid w:val="002C47FA"/>
    <w:rsid w:val="002D01F1"/>
    <w:rsid w:val="00306C6C"/>
    <w:rsid w:val="00320367"/>
    <w:rsid w:val="00334E73"/>
    <w:rsid w:val="00340A7B"/>
    <w:rsid w:val="00357495"/>
    <w:rsid w:val="00364CC6"/>
    <w:rsid w:val="00365376"/>
    <w:rsid w:val="0036712A"/>
    <w:rsid w:val="00375FF5"/>
    <w:rsid w:val="00386062"/>
    <w:rsid w:val="00391268"/>
    <w:rsid w:val="0039775F"/>
    <w:rsid w:val="003B1966"/>
    <w:rsid w:val="003B4495"/>
    <w:rsid w:val="003B4DC5"/>
    <w:rsid w:val="003C11F8"/>
    <w:rsid w:val="003C5075"/>
    <w:rsid w:val="003C63FD"/>
    <w:rsid w:val="003D1604"/>
    <w:rsid w:val="003E05A0"/>
    <w:rsid w:val="003E5876"/>
    <w:rsid w:val="003F41A6"/>
    <w:rsid w:val="00400712"/>
    <w:rsid w:val="00414F76"/>
    <w:rsid w:val="0041748A"/>
    <w:rsid w:val="004232EA"/>
    <w:rsid w:val="004249C1"/>
    <w:rsid w:val="00425B56"/>
    <w:rsid w:val="004278B1"/>
    <w:rsid w:val="0045154A"/>
    <w:rsid w:val="00453895"/>
    <w:rsid w:val="004560F7"/>
    <w:rsid w:val="004655FA"/>
    <w:rsid w:val="00466374"/>
    <w:rsid w:val="004710E8"/>
    <w:rsid w:val="0047188E"/>
    <w:rsid w:val="00483AF1"/>
    <w:rsid w:val="00486699"/>
    <w:rsid w:val="004B43EF"/>
    <w:rsid w:val="004B7EEB"/>
    <w:rsid w:val="004C17DF"/>
    <w:rsid w:val="004C1CDC"/>
    <w:rsid w:val="004D54A1"/>
    <w:rsid w:val="004E3CD1"/>
    <w:rsid w:val="004E4A28"/>
    <w:rsid w:val="00501693"/>
    <w:rsid w:val="005137ED"/>
    <w:rsid w:val="0051606B"/>
    <w:rsid w:val="00523E67"/>
    <w:rsid w:val="005266DB"/>
    <w:rsid w:val="0054187A"/>
    <w:rsid w:val="00544D59"/>
    <w:rsid w:val="00545129"/>
    <w:rsid w:val="0054716D"/>
    <w:rsid w:val="0056595D"/>
    <w:rsid w:val="00573A5F"/>
    <w:rsid w:val="00583E8C"/>
    <w:rsid w:val="00586F09"/>
    <w:rsid w:val="00590B90"/>
    <w:rsid w:val="00596D6A"/>
    <w:rsid w:val="005A6EC7"/>
    <w:rsid w:val="005B3BA5"/>
    <w:rsid w:val="005C3328"/>
    <w:rsid w:val="005C444A"/>
    <w:rsid w:val="005E0E7E"/>
    <w:rsid w:val="005E6FC9"/>
    <w:rsid w:val="00605EA4"/>
    <w:rsid w:val="00606274"/>
    <w:rsid w:val="00610971"/>
    <w:rsid w:val="00616C8D"/>
    <w:rsid w:val="00626599"/>
    <w:rsid w:val="00647C53"/>
    <w:rsid w:val="00650CDA"/>
    <w:rsid w:val="006565AC"/>
    <w:rsid w:val="006643E3"/>
    <w:rsid w:val="006804B3"/>
    <w:rsid w:val="00691462"/>
    <w:rsid w:val="006A0B04"/>
    <w:rsid w:val="006A1870"/>
    <w:rsid w:val="006B1FD2"/>
    <w:rsid w:val="006C4F7E"/>
    <w:rsid w:val="006D10D6"/>
    <w:rsid w:val="006D7BFC"/>
    <w:rsid w:val="006E6109"/>
    <w:rsid w:val="007061DA"/>
    <w:rsid w:val="00713F9E"/>
    <w:rsid w:val="00714AE7"/>
    <w:rsid w:val="0072748D"/>
    <w:rsid w:val="00743FC5"/>
    <w:rsid w:val="00744FA7"/>
    <w:rsid w:val="00756EE4"/>
    <w:rsid w:val="00764334"/>
    <w:rsid w:val="00766BE9"/>
    <w:rsid w:val="00784E53"/>
    <w:rsid w:val="00790D51"/>
    <w:rsid w:val="007C0732"/>
    <w:rsid w:val="007D38B2"/>
    <w:rsid w:val="0082268D"/>
    <w:rsid w:val="00825036"/>
    <w:rsid w:val="00861118"/>
    <w:rsid w:val="0086166E"/>
    <w:rsid w:val="008635CA"/>
    <w:rsid w:val="0087396A"/>
    <w:rsid w:val="00883DB8"/>
    <w:rsid w:val="008A6BF7"/>
    <w:rsid w:val="008B437C"/>
    <w:rsid w:val="008B6ECD"/>
    <w:rsid w:val="008C0A51"/>
    <w:rsid w:val="008C11B6"/>
    <w:rsid w:val="008F1839"/>
    <w:rsid w:val="008F349C"/>
    <w:rsid w:val="008F5395"/>
    <w:rsid w:val="008F7773"/>
    <w:rsid w:val="00912146"/>
    <w:rsid w:val="009133CD"/>
    <w:rsid w:val="00915F5C"/>
    <w:rsid w:val="00916E41"/>
    <w:rsid w:val="0093056D"/>
    <w:rsid w:val="009423A9"/>
    <w:rsid w:val="00944E66"/>
    <w:rsid w:val="00965EFC"/>
    <w:rsid w:val="009707A4"/>
    <w:rsid w:val="009778CA"/>
    <w:rsid w:val="00986ECB"/>
    <w:rsid w:val="00990BB6"/>
    <w:rsid w:val="009960A2"/>
    <w:rsid w:val="009B2206"/>
    <w:rsid w:val="009C2075"/>
    <w:rsid w:val="009C3F5D"/>
    <w:rsid w:val="009C4B9A"/>
    <w:rsid w:val="009C55CD"/>
    <w:rsid w:val="009D3362"/>
    <w:rsid w:val="009E1D49"/>
    <w:rsid w:val="009F319D"/>
    <w:rsid w:val="00A00C0F"/>
    <w:rsid w:val="00A54A2B"/>
    <w:rsid w:val="00A614FC"/>
    <w:rsid w:val="00A65043"/>
    <w:rsid w:val="00A86FF6"/>
    <w:rsid w:val="00AB4927"/>
    <w:rsid w:val="00AC789C"/>
    <w:rsid w:val="00AD05F7"/>
    <w:rsid w:val="00AD2759"/>
    <w:rsid w:val="00AD6374"/>
    <w:rsid w:val="00AD7902"/>
    <w:rsid w:val="00AE74E6"/>
    <w:rsid w:val="00AF7585"/>
    <w:rsid w:val="00B16984"/>
    <w:rsid w:val="00B252F3"/>
    <w:rsid w:val="00B26123"/>
    <w:rsid w:val="00B315BC"/>
    <w:rsid w:val="00B367AA"/>
    <w:rsid w:val="00B40C91"/>
    <w:rsid w:val="00B52B3E"/>
    <w:rsid w:val="00B54786"/>
    <w:rsid w:val="00B64EBA"/>
    <w:rsid w:val="00B72A2E"/>
    <w:rsid w:val="00BB6BC4"/>
    <w:rsid w:val="00BE4438"/>
    <w:rsid w:val="00BF018F"/>
    <w:rsid w:val="00BF05E3"/>
    <w:rsid w:val="00BF0CDD"/>
    <w:rsid w:val="00C0304B"/>
    <w:rsid w:val="00C35D57"/>
    <w:rsid w:val="00C36467"/>
    <w:rsid w:val="00C4795D"/>
    <w:rsid w:val="00C611E8"/>
    <w:rsid w:val="00C84EA0"/>
    <w:rsid w:val="00CB3791"/>
    <w:rsid w:val="00CC7AD4"/>
    <w:rsid w:val="00CD1F27"/>
    <w:rsid w:val="00CF71AC"/>
    <w:rsid w:val="00D00543"/>
    <w:rsid w:val="00D0625B"/>
    <w:rsid w:val="00D06E7C"/>
    <w:rsid w:val="00D1643B"/>
    <w:rsid w:val="00D16ADC"/>
    <w:rsid w:val="00D16CB2"/>
    <w:rsid w:val="00D31C2E"/>
    <w:rsid w:val="00D6065F"/>
    <w:rsid w:val="00D62A32"/>
    <w:rsid w:val="00D63E52"/>
    <w:rsid w:val="00D70491"/>
    <w:rsid w:val="00D9332D"/>
    <w:rsid w:val="00DA5D4E"/>
    <w:rsid w:val="00DA6737"/>
    <w:rsid w:val="00DB2147"/>
    <w:rsid w:val="00DB7423"/>
    <w:rsid w:val="00DD315D"/>
    <w:rsid w:val="00DE48C8"/>
    <w:rsid w:val="00E01AA5"/>
    <w:rsid w:val="00E25691"/>
    <w:rsid w:val="00E26E23"/>
    <w:rsid w:val="00E465E9"/>
    <w:rsid w:val="00E47F1E"/>
    <w:rsid w:val="00E50CDA"/>
    <w:rsid w:val="00E62CCE"/>
    <w:rsid w:val="00E62FED"/>
    <w:rsid w:val="00E67978"/>
    <w:rsid w:val="00E75A16"/>
    <w:rsid w:val="00E83A09"/>
    <w:rsid w:val="00EA1C32"/>
    <w:rsid w:val="00EA6A59"/>
    <w:rsid w:val="00EA79B9"/>
    <w:rsid w:val="00EB38B0"/>
    <w:rsid w:val="00EB5CFB"/>
    <w:rsid w:val="00EC0621"/>
    <w:rsid w:val="00ED2651"/>
    <w:rsid w:val="00ED2A04"/>
    <w:rsid w:val="00EE0717"/>
    <w:rsid w:val="00EE23CD"/>
    <w:rsid w:val="00EF368B"/>
    <w:rsid w:val="00EF3744"/>
    <w:rsid w:val="00EF6FC8"/>
    <w:rsid w:val="00F06ABC"/>
    <w:rsid w:val="00F14D78"/>
    <w:rsid w:val="00F42A12"/>
    <w:rsid w:val="00F51F9F"/>
    <w:rsid w:val="00F56F06"/>
    <w:rsid w:val="00F62041"/>
    <w:rsid w:val="00F73BE9"/>
    <w:rsid w:val="00F751FF"/>
    <w:rsid w:val="00F77193"/>
    <w:rsid w:val="00F96837"/>
    <w:rsid w:val="00F9733A"/>
    <w:rsid w:val="00FA3E6C"/>
    <w:rsid w:val="00FD21FD"/>
    <w:rsid w:val="00FD2C91"/>
    <w:rsid w:val="00FD395A"/>
    <w:rsid w:val="00FE22E6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14E58"/>
  <w15:docId w15:val="{604A8AA7-89AE-46CA-B2D8-2464EECC7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8B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6E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9D33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pacernb">
    <w:name w:val="spacernb"/>
    <w:basedOn w:val="Domylnaczcionkaakapitu"/>
    <w:rsid w:val="00DB2147"/>
  </w:style>
  <w:style w:type="table" w:customStyle="1" w:styleId="Tabela-Siatka1">
    <w:name w:val="Tabela - Siatka1"/>
    <w:basedOn w:val="Standardowy"/>
    <w:uiPriority w:val="59"/>
    <w:rsid w:val="0056595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xrxlabelspecs">
    <w:name w:val="xrx_label_specs"/>
    <w:basedOn w:val="Domylnaczcionkaakapitu"/>
    <w:rsid w:val="0054716D"/>
  </w:style>
  <w:style w:type="character" w:styleId="Pogrubienie">
    <w:name w:val="Strong"/>
    <w:basedOn w:val="Domylnaczcionkaakapitu"/>
    <w:uiPriority w:val="22"/>
    <w:qFormat/>
    <w:rsid w:val="00483AF1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9D336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D33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B6E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0C540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278B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278B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67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97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67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97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C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unhideWhenUsed/>
    <w:rsid w:val="00222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7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8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9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4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678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97311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24361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3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4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6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0963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0784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8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29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97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38289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7178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32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26120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0333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96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5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16917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0054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7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908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7824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4394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0698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332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7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9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5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1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860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82896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2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4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07949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6790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05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72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2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283644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0028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7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2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94616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46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61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16050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150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5159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83669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64838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149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059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59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044664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0909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7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80141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5041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9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68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8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1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6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2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2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6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25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5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9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2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7823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1600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87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91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8966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9950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1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81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8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87722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86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12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695565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172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4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96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34385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7636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74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2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74645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0710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3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4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05491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7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7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4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63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7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26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39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656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807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0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874206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7044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8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2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82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12793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0924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47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40709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5111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0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72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547954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3422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2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75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4709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43029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031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1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9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219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12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597670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5086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16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609837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85890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4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4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055740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5550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9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5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6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1913158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8995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6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81425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2097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12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85810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0877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1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81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843020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475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11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376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1736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58152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55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8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20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9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8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52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38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7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82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21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05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2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62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1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2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8968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49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30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0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4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0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3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64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7871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0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2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84169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129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0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01857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74263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2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28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67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62924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340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9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15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6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42009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5176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7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23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3776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590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8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05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764348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0946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61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25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11804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53068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8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4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25980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090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89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47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04498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77192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1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9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B_Roman</cp:lastModifiedBy>
  <cp:revision>110</cp:revision>
  <cp:lastPrinted>2025-12-30T09:42:00Z</cp:lastPrinted>
  <dcterms:created xsi:type="dcterms:W3CDTF">2019-01-17T08:58:00Z</dcterms:created>
  <dcterms:modified xsi:type="dcterms:W3CDTF">2026-03-09T12:08:00Z</dcterms:modified>
</cp:coreProperties>
</file>